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CAC2" w14:textId="77777777" w:rsidR="00874D9B" w:rsidRPr="00070B70" w:rsidRDefault="00907565" w:rsidP="00F45335">
      <w:pPr>
        <w:spacing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91C96" w:rsidRPr="00070B70">
        <w:rPr>
          <w:b/>
          <w:sz w:val="28"/>
          <w:szCs w:val="28"/>
        </w:rPr>
        <w:t>FORMULARZ  REZERWACJI  ZABYT</w:t>
      </w:r>
      <w:r w:rsidR="009542C0">
        <w:rPr>
          <w:b/>
          <w:sz w:val="28"/>
          <w:szCs w:val="28"/>
        </w:rPr>
        <w:t>K</w:t>
      </w:r>
      <w:r w:rsidR="00E91C96" w:rsidRPr="00070B70">
        <w:rPr>
          <w:b/>
          <w:sz w:val="28"/>
          <w:szCs w:val="28"/>
        </w:rPr>
        <w:t>OWYCH  SAL  W  GMACHU  GŁÓWNYM</w:t>
      </w:r>
    </w:p>
    <w:p w14:paraId="69B67115" w14:textId="22D451B7" w:rsidR="00F45335" w:rsidRDefault="00907565" w:rsidP="00F45335">
      <w:pPr>
        <w:spacing w:line="240" w:lineRule="auto"/>
        <w:ind w:left="2552"/>
        <w:rPr>
          <w:b/>
          <w:sz w:val="28"/>
          <w:szCs w:val="28"/>
        </w:rPr>
      </w:pPr>
      <w:r w:rsidRPr="00A34F35">
        <w:rPr>
          <w:b/>
          <w:sz w:val="28"/>
          <w:szCs w:val="28"/>
        </w:rPr>
        <w:t xml:space="preserve">        </w:t>
      </w:r>
      <w:r w:rsidR="00E91C96" w:rsidRPr="00A34F35">
        <w:rPr>
          <w:b/>
          <w:sz w:val="28"/>
          <w:szCs w:val="28"/>
        </w:rPr>
        <w:t>UNIWERSYTETU</w:t>
      </w:r>
      <w:r w:rsidR="00E91C96" w:rsidRPr="00070B70">
        <w:rPr>
          <w:b/>
          <w:sz w:val="28"/>
          <w:szCs w:val="28"/>
        </w:rPr>
        <w:t xml:space="preserve"> </w:t>
      </w:r>
      <w:r w:rsidR="00587D4F" w:rsidRPr="00070B70">
        <w:rPr>
          <w:b/>
          <w:sz w:val="28"/>
          <w:szCs w:val="28"/>
        </w:rPr>
        <w:t xml:space="preserve"> </w:t>
      </w:r>
      <w:r w:rsidR="00E91C96" w:rsidRPr="00070B70">
        <w:rPr>
          <w:b/>
          <w:sz w:val="28"/>
          <w:szCs w:val="28"/>
        </w:rPr>
        <w:t>WROCŁAWSKIEGO</w:t>
      </w:r>
      <w:r w:rsidR="00016900">
        <w:rPr>
          <w:b/>
          <w:sz w:val="28"/>
          <w:szCs w:val="28"/>
        </w:rPr>
        <w:t>- podmioty zewnętrzne</w:t>
      </w:r>
    </w:p>
    <w:p w14:paraId="171D0F2B" w14:textId="77777777" w:rsidR="00F45335" w:rsidRPr="00F45335" w:rsidRDefault="00F45335" w:rsidP="00F45335">
      <w:pPr>
        <w:spacing w:after="0" w:line="240" w:lineRule="auto"/>
        <w:ind w:left="2552"/>
        <w:rPr>
          <w:b/>
          <w:sz w:val="28"/>
          <w:szCs w:val="28"/>
        </w:rPr>
      </w:pPr>
    </w:p>
    <w:p w14:paraId="50DBA49C" w14:textId="77777777" w:rsidR="00587D4F" w:rsidRPr="00070B70" w:rsidRDefault="00587D4F" w:rsidP="00F45335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 xml:space="preserve">ORGANIZATOR </w:t>
      </w:r>
      <w:r w:rsidR="00F13925">
        <w:t xml:space="preserve"> (dane adresowe i</w:t>
      </w:r>
      <w:r w:rsidR="00480F8B">
        <w:t>/lub</w:t>
      </w:r>
      <w:r w:rsidR="00F13925">
        <w:t xml:space="preserve"> </w:t>
      </w:r>
      <w:r w:rsidRPr="00070B70">
        <w:t xml:space="preserve"> pieczątka </w:t>
      </w:r>
      <w:r w:rsidR="007648EE" w:rsidRPr="00070B70">
        <w:t>firmowa)</w:t>
      </w:r>
    </w:p>
    <w:p w14:paraId="1546D329" w14:textId="77777777" w:rsidR="007648EE" w:rsidRDefault="00FA5BA1" w:rsidP="00F45335">
      <w:pPr>
        <w:pStyle w:val="Akapitzlist"/>
        <w:spacing w:after="0"/>
        <w:ind w:left="64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793BE" wp14:editId="48F2BC9B">
                <wp:simplePos x="0" y="0"/>
                <wp:positionH relativeFrom="column">
                  <wp:posOffset>390525</wp:posOffset>
                </wp:positionH>
                <wp:positionV relativeFrom="paragraph">
                  <wp:posOffset>41910</wp:posOffset>
                </wp:positionV>
                <wp:extent cx="6279515" cy="657225"/>
                <wp:effectExtent l="0" t="0" r="2603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D581" w14:textId="77777777" w:rsidR="00874D9B" w:rsidRDefault="00874D9B"/>
                          <w:p w14:paraId="638C7E51" w14:textId="77777777" w:rsidR="00874D9B" w:rsidRDefault="00874D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79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.75pt;margin-top:3.3pt;width:494.4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iiJwIAAFAEAAAOAAAAZHJzL2Uyb0RvYy54bWysVNuO0zAQfUfiHyy/07RR26VR09XSpQhp&#10;WZB2+QDHcRIL22Nst8ny9YydbCkX8YDIg+Wxx2dmzpnJ9nrQipyE8xJMSRezOSXCcKilaUv6+fHw&#10;6jUlPjBTMwVGlPRJeHq9e/li29tC5NCBqoUjCGJ80duSdiHYIss874RmfgZWGLxswGkW0HRtVjvW&#10;I7pWWT6fr7MeXG0dcOE9nt6Ol3SX8JtG8PCxabwIRJUUcwtpdWmt4prttqxoHbOd5FMa7B+y0Ewa&#10;DHqGumWBkaOTv0FpyR14aMKMg86gaSQXqQasZjH/pZqHjlmRakFyvD3T5P8fLL8/fXJE1iVFoQzT&#10;KNGjGAJ5AwPJIzu99QU6PVh0CwMeo8qpUm/vgH/xxMC+Y6YVN85B3wlWY3aL+DK7eDri+AhS9R+g&#10;xjDsGCABDY3TkTokgyA6qvR0ViamwvFwnV9tVosVJRzv1qurPF+lEKx4fm2dD+8EaBI3JXWofEJn&#10;pzsfYjaseHaJwTwoWR+kUslwbbVXjpwYdskhfRP6T27KkL6kmxXG/jvEPH1/gtAyYLsrqZHvsxMr&#10;Im1vTZ2aMTCpxj2mrMzEY6RuJDEM1TDpUkH9hIw6GNsaxxA3HbhvlPTY0iX1X4/MCUrUe4OqbBbL&#10;ZZyBZCyRRDTc5U11ecMMR6iSBkrG7T6Mc3O0TrYdRhr7wMANKtnIRHKUfMxqyhvbNnE/jVici0s7&#10;ef34Eey+AwAA//8DAFBLAwQUAAYACAAAACEAF9oPrt8AAAAJAQAADwAAAGRycy9kb3ducmV2Lnht&#10;bEyPQU/DMAyF70j8h8hIXBBLClsZpemEkEDsBgPBNWu8tiJxSpN15d/jneBkW+/p+XvlavJOjDjE&#10;LpCGbKZAINXBdtRoeH97vFyCiMmQNS4QavjBCKvq9KQ0hQ0HesVxkxrBIRQLo6FNqS+kjHWL3sRZ&#10;6JFY24XBm8Tn0Eg7mAOHeyevlMqlNx3xh9b0+NBi/bXZew3L+fP4GdfXLx91vnO36eJmfPoetD4/&#10;m+7vQCSc0p8ZjviMDhUzbcOebBROQ54t2MkzB3GU1ULNQWx5y1QGsirl/wbVLwAAAP//AwBQSwEC&#10;LQAUAAYACAAAACEAtoM4kv4AAADhAQAAEwAAAAAAAAAAAAAAAAAAAAAAW0NvbnRlbnRfVHlwZXNd&#10;LnhtbFBLAQItABQABgAIAAAAIQA4/SH/1gAAAJQBAAALAAAAAAAAAAAAAAAAAC8BAABfcmVscy8u&#10;cmVsc1BLAQItABQABgAIAAAAIQBjqsiiJwIAAFAEAAAOAAAAAAAAAAAAAAAAAC4CAABkcnMvZTJv&#10;RG9jLnhtbFBLAQItABQABgAIAAAAIQAX2g+u3wAAAAkBAAAPAAAAAAAAAAAAAAAAAIEEAABkcnMv&#10;ZG93bnJldi54bWxQSwUGAAAAAAQABADzAAAAjQUAAAAA&#10;">
                <v:textbox>
                  <w:txbxContent>
                    <w:p w14:paraId="2075D581" w14:textId="77777777" w:rsidR="00874D9B" w:rsidRDefault="00874D9B"/>
                    <w:p w14:paraId="638C7E51" w14:textId="77777777" w:rsidR="00874D9B" w:rsidRDefault="00874D9B"/>
                  </w:txbxContent>
                </v:textbox>
              </v:shape>
            </w:pict>
          </mc:Fallback>
        </mc:AlternateContent>
      </w:r>
    </w:p>
    <w:p w14:paraId="591F813E" w14:textId="77777777" w:rsidR="00874D9B" w:rsidRDefault="00874D9B" w:rsidP="00F45335">
      <w:pPr>
        <w:pStyle w:val="Akapitzlist"/>
        <w:spacing w:after="0"/>
        <w:ind w:left="644"/>
      </w:pPr>
    </w:p>
    <w:p w14:paraId="28AE0DF4" w14:textId="77777777" w:rsidR="00874D9B" w:rsidRDefault="00874D9B" w:rsidP="00F45335">
      <w:pPr>
        <w:pStyle w:val="Akapitzlist"/>
        <w:spacing w:after="0"/>
        <w:ind w:left="644"/>
      </w:pPr>
    </w:p>
    <w:p w14:paraId="710DC586" w14:textId="77777777" w:rsidR="00874D9B" w:rsidRPr="00016900" w:rsidRDefault="00874D9B" w:rsidP="00016900">
      <w:pPr>
        <w:spacing w:after="0"/>
        <w:rPr>
          <w:b/>
        </w:rPr>
      </w:pPr>
    </w:p>
    <w:p w14:paraId="385F8C7B" w14:textId="77777777" w:rsidR="007648EE" w:rsidRPr="00070B70" w:rsidRDefault="000572BF" w:rsidP="00F45335">
      <w:pPr>
        <w:pStyle w:val="Akapitzlist"/>
        <w:numPr>
          <w:ilvl w:val="0"/>
          <w:numId w:val="2"/>
        </w:numPr>
        <w:spacing w:after="0"/>
        <w:rPr>
          <w:b/>
        </w:rPr>
      </w:pPr>
      <w:r w:rsidRPr="00070B70">
        <w:rPr>
          <w:b/>
        </w:rPr>
        <w:t>NAZWA SALI</w:t>
      </w:r>
    </w:p>
    <w:p w14:paraId="449D2C9D" w14:textId="77777777" w:rsidR="000572BF" w:rsidRDefault="00FA5BA1" w:rsidP="00F45335">
      <w:pPr>
        <w:pStyle w:val="Akapitzlist"/>
        <w:spacing w:after="0"/>
        <w:ind w:left="64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6E650C" wp14:editId="57275B20">
                <wp:simplePos x="0" y="0"/>
                <wp:positionH relativeFrom="column">
                  <wp:posOffset>397510</wp:posOffset>
                </wp:positionH>
                <wp:positionV relativeFrom="paragraph">
                  <wp:posOffset>5080</wp:posOffset>
                </wp:positionV>
                <wp:extent cx="6279515" cy="408305"/>
                <wp:effectExtent l="0" t="0" r="698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54E92" w14:textId="77777777" w:rsidR="00874D9B" w:rsidRDefault="00874D9B" w:rsidP="00F45335">
                            <w:pPr>
                              <w:ind w:right="-19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E650C" id="Text Box 3" o:spid="_x0000_s1027" type="#_x0000_t202" style="position:absolute;left:0;text-align:left;margin-left:31.3pt;margin-top:.4pt;width:494.45pt;height:3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OKLQIAAFcEAAAOAAAAZHJzL2Uyb0RvYy54bWysVNtu2zAMfR+wfxD0vthJ4yYx4hRdugwD&#10;ugvQ7gNkWbaFyaImKbGzry8lp2l2exnmB4EUqUPykPT6ZugUOQjrJOiCTicpJUJzqKRuCvr1cfdm&#10;SYnzTFdMgRYFPQpHbzavX617k4sZtKAqYQmCaJf3pqCt9yZPEsdb0TE3ASM0GmuwHfOo2iapLOsR&#10;vVPJLE2vkx5sZSxw4Rze3o1Guon4dS24/1zXTniiCoq5+XjaeJbhTDZrljeWmVbyUxrsH7LomNQY&#10;9Ax1xzwjeyt/g+okt+Cg9hMOXQJ1LbmINWA10/SXah5aZkSsBclx5kyT+3+w/NPhiyWyKuiCEs06&#10;bNGjGDx5CwO5Cuz0xuXo9GDQzQ94jV2OlTpzD/ybIxq2LdONuLUW+lawCrObhpfJxdMRxwWQsv8I&#10;FYZhew8RaKhtF6hDMgiiY5eO586EVDheXs8Wq2yaUcLRNk+XV2kWQ7D8+bWxzr8X0JEgFNRi5yM6&#10;O9w7H7Jh+bNLCOZAyWonlYqKbcqtsuTAcEp28Tuh/+SmNOkLuspm2UjAXyHS+P0JopMex13JrqDL&#10;sxPLA23vdBWH0TOpRhlTVvrEY6BuJNEP5RAbFkkOHJdQHZFYC+N04zai0IL9QUmPk11Q933PrKBE&#10;fdDYnNV0Pg+rEJV5tpihYi8t5aWFaY5QBfWUjOLWj+uzN1Y2LUYax0HDLTa0lpHrl6xO6eP0xhac&#10;Ni2sx6UevV7+B5snAAAA//8DAFBLAwQUAAYACAAAACEAK5WsvNwAAAAHAQAADwAAAGRycy9kb3du&#10;cmV2LnhtbEyOwU7DMBBE70j8g7VIXFDrpJBQQpwKIYHoDVoEVzfZJhH2OthuGv6e7QmOOzN6+8rV&#10;ZI0Y0YfekYJ0noBAql3TU6vgffs0W4IIUVOjjSNU8IMBVtX5WamLxh3pDcdNbAVDKBRaQRfjUEgZ&#10;6g6tDnM3IHG3d97qyKdvZeP1keHWyEWS5NLqnvhDpwd87LD+2hysguXNy/gZ1tevH3W+N3fx6nZ8&#10;/vZKXV5MD/cgIk7xbwwnfVaHip127kBNEEZBvsh5ySwQpzbJ0gzEjvMsBVmV8r9/9QsAAP//AwBQ&#10;SwECLQAUAAYACAAAACEAtoM4kv4AAADhAQAAEwAAAAAAAAAAAAAAAAAAAAAAW0NvbnRlbnRfVHlw&#10;ZXNdLnhtbFBLAQItABQABgAIAAAAIQA4/SH/1gAAAJQBAAALAAAAAAAAAAAAAAAAAC8BAABfcmVs&#10;cy8ucmVsc1BLAQItABQABgAIAAAAIQDMgiOKLQIAAFcEAAAOAAAAAAAAAAAAAAAAAC4CAABkcnMv&#10;ZTJvRG9jLnhtbFBLAQItABQABgAIAAAAIQArlay83AAAAAcBAAAPAAAAAAAAAAAAAAAAAIcEAABk&#10;cnMvZG93bnJldi54bWxQSwUGAAAAAAQABADzAAAAkAUAAAAA&#10;">
                <v:textbox>
                  <w:txbxContent>
                    <w:p w14:paraId="10C54E92" w14:textId="77777777" w:rsidR="00874D9B" w:rsidRDefault="00874D9B" w:rsidP="00F45335">
                      <w:pPr>
                        <w:ind w:right="-190"/>
                      </w:pPr>
                    </w:p>
                  </w:txbxContent>
                </v:textbox>
              </v:shape>
            </w:pict>
          </mc:Fallback>
        </mc:AlternateContent>
      </w:r>
    </w:p>
    <w:p w14:paraId="1CDBD447" w14:textId="77777777" w:rsidR="00874D9B" w:rsidRDefault="00874D9B" w:rsidP="00931741">
      <w:pPr>
        <w:pStyle w:val="Akapitzlist"/>
        <w:spacing w:after="0"/>
        <w:ind w:left="644"/>
      </w:pPr>
    </w:p>
    <w:p w14:paraId="0AD12D7C" w14:textId="77777777" w:rsidR="00FE6BEC" w:rsidRPr="00070B70" w:rsidRDefault="00FE6BEC" w:rsidP="00931741">
      <w:pPr>
        <w:pStyle w:val="Akapitzlist"/>
        <w:spacing w:after="0"/>
        <w:ind w:left="644"/>
      </w:pPr>
    </w:p>
    <w:p w14:paraId="386B781E" w14:textId="43FBD1B2" w:rsidR="000572BF" w:rsidRPr="00F45335" w:rsidRDefault="00931741" w:rsidP="00931741">
      <w:pPr>
        <w:pStyle w:val="Akapitzlist"/>
        <w:numPr>
          <w:ilvl w:val="0"/>
          <w:numId w:val="2"/>
        </w:numPr>
        <w:spacing w:after="0"/>
      </w:pPr>
      <w:r>
        <w:rPr>
          <w:b/>
        </w:rPr>
        <w:t>TERMIN</w:t>
      </w:r>
      <w:r w:rsidR="000572BF" w:rsidRPr="00070B70">
        <w:rPr>
          <w:b/>
        </w:rPr>
        <w:t xml:space="preserve"> WYNAJMU, GODZINY </w:t>
      </w:r>
      <w:r>
        <w:rPr>
          <w:b/>
        </w:rPr>
        <w:t>WYDARZENIA</w:t>
      </w:r>
      <w:r w:rsidR="000572BF" w:rsidRPr="00070B70">
        <w:rPr>
          <w:b/>
        </w:rPr>
        <w:t>, GODZINY PRZYGOTOWANIA SALI</w:t>
      </w:r>
      <w:r w:rsidR="00230CAB">
        <w:rPr>
          <w:b/>
        </w:rPr>
        <w:t xml:space="preserve"> </w:t>
      </w:r>
      <w:r w:rsidR="00F45335">
        <w:rPr>
          <w:b/>
        </w:rPr>
        <w:t xml:space="preserve"> </w:t>
      </w:r>
    </w:p>
    <w:p w14:paraId="0DEBE5F3" w14:textId="77777777" w:rsidR="000572BF" w:rsidRDefault="00FA5BA1" w:rsidP="0093174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FCC72" wp14:editId="73B2E184">
                <wp:simplePos x="0" y="0"/>
                <wp:positionH relativeFrom="column">
                  <wp:posOffset>397510</wp:posOffset>
                </wp:positionH>
                <wp:positionV relativeFrom="paragraph">
                  <wp:posOffset>10160</wp:posOffset>
                </wp:positionV>
                <wp:extent cx="6330950" cy="60960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3DF0C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CC72" id="Text Box 4" o:spid="_x0000_s1028" type="#_x0000_t202" style="position:absolute;margin-left:31.3pt;margin-top:.8pt;width:498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xrLQIAAFcEAAAOAAAAZHJzL2Uyb0RvYy54bWysVNtu2zAMfR+wfxD0vthJk6wx4hRdugwD&#10;ugvQ7gNkWbaFSaImKbG7ry8lJ1nQbS/D/CCIInVEnkN6fTNoRQ7CeQmmpNNJTokwHGpp2pJ+e9y9&#10;uabEB2ZqpsCIkj4JT282r1+te1uIGXSgauEIghhf9LakXQi2yDLPO6GZn4AVBp0NOM0Cmq7Nasd6&#10;RNcqm+X5MuvB1dYBF97j6d3opJuE3zSChy9N40UgqqSYW0irS2sV12yzZkXrmO0kP6bB/iELzaTB&#10;R89QdywwsnfyNygtuQMPTZhw0Bk0jeQi1YDVTPMX1Tx0zIpUC5Lj7Zkm//9g+efDV0dkXdIlJYZp&#10;lOhRDIG8g4HMIzu99QUGPVgMCwMeo8qpUm/vgX/3xMC2Y6YVt85B3wlWY3bTeDO7uDri+AhS9Z+g&#10;xmfYPkACGhqnI3VIBkF0VOnprExMhePh8uoqXy3QxdG3zFfLPEmXseJ02zofPgjQJG5K6lD5hM4O&#10;9z7EbFhxComPeVCy3kmlkuHaaqscOTDskl36UgEvwpQhfUlXi9liJOCvEHn6/gShZcB2V1KX9Poc&#10;xIpI23tTp2YMTKpxjykrc+QxUjeSGIZqSILNTvJUUD8hsQ7G7sZpxE0H7iclPXZ2Sf2PPXOCEvXR&#10;oDir6XweRyEZ88XbGRru0lNdepjhCFXSQMm43YZxfPbWybbDl8Z2MHCLgjYycR2VH7M6po/dmyQ4&#10;Tlocj0s7Rf36H2yeAQAA//8DAFBLAwQUAAYACAAAACEABmmzY90AAAAIAQAADwAAAGRycy9kb3du&#10;cmV2LnhtbEyPzU7DMBCE70i8g7VIXBB1KOA2IU6FkED0BgXB1Y23SYS9DrGbhrdne4LT/sxo9tty&#10;NXknRhxiF0jD1SwDgVQH21Gj4f3t8XIJIiZD1rhAqOEHI6yq05PSFDYc6BXHTWoEh1AsjIY2pb6Q&#10;MtYtehNnoUdibRcGbxKPQyPtYA4c7p2cZ5mS3nTEF1rT40OL9ddm7zUsb57Hz7i+fvmo1c7l6WIx&#10;Pn0PWp+fTfd3IBJO6c8MR3xGh4qZtmFPNgqnQc0VO3nP5Shntzl3Ww35QoGsSvn/geoXAAD//wMA&#10;UEsBAi0AFAAGAAgAAAAhALaDOJL+AAAA4QEAABMAAAAAAAAAAAAAAAAAAAAAAFtDb250ZW50X1R5&#10;cGVzXS54bWxQSwECLQAUAAYACAAAACEAOP0h/9YAAACUAQAACwAAAAAAAAAAAAAAAAAvAQAAX3Jl&#10;bHMvLnJlbHNQSwECLQAUAAYACAAAACEA0aA8ay0CAABXBAAADgAAAAAAAAAAAAAAAAAuAgAAZHJz&#10;L2Uyb0RvYy54bWxQSwECLQAUAAYACAAAACEABmmzY90AAAAIAQAADwAAAAAAAAAAAAAAAACHBAAA&#10;ZHJzL2Rvd25yZXYueG1sUEsFBgAAAAAEAAQA8wAAAJEFAAAAAA==&#10;">
                <v:textbox>
                  <w:txbxContent>
                    <w:p w14:paraId="22A3DF0C" w14:textId="77777777" w:rsidR="00931741" w:rsidRDefault="00931741"/>
                  </w:txbxContent>
                </v:textbox>
              </v:shape>
            </w:pict>
          </mc:Fallback>
        </mc:AlternateContent>
      </w:r>
      <w:r w:rsidR="00931741">
        <w:t xml:space="preserve">             </w:t>
      </w:r>
    </w:p>
    <w:p w14:paraId="2DE166F5" w14:textId="77777777" w:rsidR="00874D9B" w:rsidRDefault="00874D9B" w:rsidP="00931741">
      <w:pPr>
        <w:spacing w:after="0"/>
      </w:pPr>
    </w:p>
    <w:p w14:paraId="5CB67A17" w14:textId="77777777" w:rsidR="00931741" w:rsidRDefault="00931741" w:rsidP="00931741">
      <w:pPr>
        <w:spacing w:after="0"/>
      </w:pPr>
    </w:p>
    <w:p w14:paraId="18BD6DB3" w14:textId="77777777" w:rsidR="00FE6BEC" w:rsidRPr="00070B70" w:rsidRDefault="00FE6BEC" w:rsidP="00931741">
      <w:pPr>
        <w:spacing w:after="0"/>
      </w:pPr>
    </w:p>
    <w:p w14:paraId="5F76BEDD" w14:textId="77777777" w:rsidR="000572BF" w:rsidRPr="00070B70" w:rsidRDefault="00A53599" w:rsidP="00931741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>RODZ</w:t>
      </w:r>
      <w:r w:rsidR="004D36B1">
        <w:rPr>
          <w:b/>
        </w:rPr>
        <w:t xml:space="preserve">AJ WYDARZENIA, JEGO TEMAT, PRZEWIDYWNA </w:t>
      </w:r>
      <w:r w:rsidRPr="00070B70">
        <w:rPr>
          <w:b/>
        </w:rPr>
        <w:t xml:space="preserve"> </w:t>
      </w:r>
      <w:r w:rsidR="004D36B1">
        <w:rPr>
          <w:b/>
        </w:rPr>
        <w:t xml:space="preserve">LICZBA </w:t>
      </w:r>
      <w:r w:rsidRPr="00070B70">
        <w:rPr>
          <w:b/>
        </w:rPr>
        <w:t>UCZESTNIKÓW</w:t>
      </w:r>
      <w:r w:rsidRPr="00070B70">
        <w:t xml:space="preserve"> (w przypadku koncertu – biletowany/niebiletowany)</w:t>
      </w:r>
    </w:p>
    <w:p w14:paraId="6984FD73" w14:textId="77777777" w:rsidR="00874D9B" w:rsidRDefault="00FA5BA1" w:rsidP="00931741">
      <w:pPr>
        <w:spacing w:after="0"/>
        <w:ind w:left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827652" wp14:editId="1801FAE3">
                <wp:simplePos x="0" y="0"/>
                <wp:positionH relativeFrom="column">
                  <wp:posOffset>391795</wp:posOffset>
                </wp:positionH>
                <wp:positionV relativeFrom="paragraph">
                  <wp:posOffset>17145</wp:posOffset>
                </wp:positionV>
                <wp:extent cx="6336665" cy="507365"/>
                <wp:effectExtent l="0" t="0" r="6985" b="69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665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80CDD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27652" id="Text Box 5" o:spid="_x0000_s1029" type="#_x0000_t202" style="position:absolute;left:0;text-align:left;margin-left:30.85pt;margin-top:1.35pt;width:498.95pt;height:3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1cKwIAAFcEAAAOAAAAZHJzL2Uyb0RvYy54bWysVNtu2zAMfR+wfxD0vjg3p60Rp+jSZRjQ&#10;XYB2HyDLsi1MEjVJid19fSk5TbPbyzA/CKRIHZKHpNfXg1bkIJyXYEo6m0wpEYZDLU1b0q8PuzeX&#10;lPjATM0UGFHSR+Hp9eb1q3VvCzGHDlQtHEEQ44velrQLwRZZ5nknNPMTsMKgsQGnWUDVtVntWI/o&#10;WmXz6XSV9eBq64AL7/H2djTSTcJvGsHD56bxIhBVUswtpNOls4pntlmzonXMdpIf02D/kIVm0mDQ&#10;E9QtC4zsnfwNSkvuwEMTJhx0Bk0juUg1YDWz6S/V3HfMilQLkuPtiSb//2D5p8MXR2Rd0pwSwzS2&#10;6EEMgbyFgeSRnd76Ap3uLbqFAa+xy6lSb++Af/PEwLZjphU3zkHfCVZjdrP4Mjt7OuL4CFL1H6HG&#10;MGwfIAENjdOROiSDIDp26fHUmZgKx8vVYrFarTBFjrZ8erFAOYZgxfNr63x4L0CTKJTUYecTOjvc&#10;+TC6PrvEYB6UrHdSqaS4ttoqRw4Mp2SXviP6T27KkL6kV/k8Hwn4K8Q0fX+C0DLguCupS3p5cmJF&#10;pO2dqTFNVgQm1ShjdcoceYzUjSSGoRpSwxYxQOS4gvoRiXUwTjduIwoduB+U9DjZJfXf98wJStQH&#10;g825mi2XcRWSsswv5qi4c0t1bmGGI1RJAyWjuA3j+uytk22HkcZxMHCDDW1k4volq2P6OL2pW8dN&#10;i+txrievl//B5gkAAP//AwBQSwMEFAAGAAgAAAAhAAhrGA/eAAAACAEAAA8AAABkcnMvZG93bnJl&#10;di54bWxMj8FOwzAMhu9IvENkJC6IpSvQbaXphJBAcIOB4Jo1XluROCXJuvL2eCc4Wdb/6/Pnaj05&#10;K0YMsfekYD7LQCA13vTUKnh/e7hcgohJk9HWEyr4wQjr+vSk0qXxB3rFcZNawRCKpVbQpTSUUsam&#10;Q6fjzA9InO18cDrxGlppgj4w3FmZZ1khne6JL3R6wPsOm6/N3ilYXj+Nn/H56uWjKXZ2lS4W4+N3&#10;UOr8bLq7BZFwSn9lOOqzOtTstPV7MlFYBcV8wU0FOY9jnN2sChBbhucFyLqS/x+ofwEAAP//AwBQ&#10;SwECLQAUAAYACAAAACEAtoM4kv4AAADhAQAAEwAAAAAAAAAAAAAAAAAAAAAAW0NvbnRlbnRfVHlw&#10;ZXNdLnhtbFBLAQItABQABgAIAAAAIQA4/SH/1gAAAJQBAAALAAAAAAAAAAAAAAAAAC8BAABfcmVs&#10;cy8ucmVsc1BLAQItABQABgAIAAAAIQDHxg1cKwIAAFcEAAAOAAAAAAAAAAAAAAAAAC4CAABkcnMv&#10;ZTJvRG9jLnhtbFBLAQItABQABgAIAAAAIQAIaxgP3gAAAAgBAAAPAAAAAAAAAAAAAAAAAIUEAABk&#10;cnMvZG93bnJldi54bWxQSwUGAAAAAAQABADzAAAAkAUAAAAA&#10;">
                <v:textbox>
                  <w:txbxContent>
                    <w:p w14:paraId="27080CDD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2DFC0476" w14:textId="77777777" w:rsidR="00874D9B" w:rsidRDefault="00874D9B" w:rsidP="00931741">
      <w:pPr>
        <w:spacing w:after="0"/>
        <w:ind w:left="567"/>
      </w:pPr>
    </w:p>
    <w:p w14:paraId="23006067" w14:textId="77777777" w:rsidR="00931741" w:rsidRPr="00070B70" w:rsidRDefault="00931741" w:rsidP="00016900">
      <w:pPr>
        <w:spacing w:after="0"/>
      </w:pPr>
    </w:p>
    <w:p w14:paraId="607F1480" w14:textId="77777777" w:rsidR="00A53599" w:rsidRPr="00070B70" w:rsidRDefault="00A53599" w:rsidP="00931741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>IMIĘ I NAZWISKO OSOBY ODPOWIEDZIALNEJ ZE STRONY ORGANIZATORA  ZA PRZYGOTOWANIE WYDARZENIA</w:t>
      </w:r>
      <w:r w:rsidRPr="00070B70">
        <w:t xml:space="preserve"> (nr telefonu, e-mail)</w:t>
      </w:r>
    </w:p>
    <w:p w14:paraId="06425E7A" w14:textId="77777777" w:rsidR="00A53599" w:rsidRDefault="00FA5BA1" w:rsidP="00931741">
      <w:pPr>
        <w:pStyle w:val="Akapitzlist"/>
        <w:spacing w:after="0"/>
        <w:ind w:left="64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29ACD" wp14:editId="41F97720">
                <wp:simplePos x="0" y="0"/>
                <wp:positionH relativeFrom="column">
                  <wp:posOffset>397510</wp:posOffset>
                </wp:positionH>
                <wp:positionV relativeFrom="paragraph">
                  <wp:posOffset>5080</wp:posOffset>
                </wp:positionV>
                <wp:extent cx="6330950" cy="565785"/>
                <wp:effectExtent l="0" t="0" r="0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113BC" w14:textId="77777777" w:rsidR="00931741" w:rsidRDefault="00931741" w:rsidP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29ACD" id="Text Box 6" o:spid="_x0000_s1030" type="#_x0000_t202" style="position:absolute;left:0;text-align:left;margin-left:31.3pt;margin-top:.4pt;width:498.5pt;height:44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dzLAIAAFcEAAAOAAAAZHJzL2Uyb0RvYy54bWysVNtu2zAMfR+wfxD0vthJ4zQx4hRdugwD&#10;ugvQ7gNkWbaFyaImKbG7rx8lu1l2exnmB0EUqUPqHNLbm6FT5CSsk6ALOp+llAjNoZK6Kejnx8Or&#10;NSXOM10xBVoU9Ek4erN7+WLbm1wsoAVVCUsQRLu8NwVtvTd5kjjeio65GRih0VmD7ZhH0zZJZVmP&#10;6J1KFmm6SnqwlbHAhXN4ejc66S7i17Xg/mNdO+GJKijW5uNq41qGNdltWd5YZlrJpzLYP1TRMakx&#10;6RnqjnlGjlb+BtVJbsFB7WccugTqWnIR34Cvmae/vOahZUbEtyA5zpxpcv8Pln84fbJEVgVdUqJZ&#10;hxI9isGT1zCQVWCnNy7HoAeDYX7AY1Q5vtSZe+BfHNGwb5luxK210LeCVVjdPNxMLq6OOC6AlP17&#10;qDANO3qIQENtu0AdkkEQHVV6OisTSuF4uLq6SjcZujj6slV2vc5iCpY/3zbW+bcCOhI2BbWofERn&#10;p3vnQzUsfw4JyRwoWR2kUtGwTblXlpwYdskhfhP6T2FKk76gm2yRjQT8FSKN358gOumx3ZXsCro+&#10;B7E80PZGV7EZPZNq3GPJSk88BupGEv1QDpNgkzwlVE9IrIWxu3EacdOC/UZJj51dUPf1yKygRL3T&#10;KM5mvlyGUYjGMrteoGEvPeWlh2mOUAX1lIzbvR/H52isbFrMNLaDhlsUtJaR66D8WNVUPnZvlGCa&#10;tDAel3aM+vE/2H0HAAD//wMAUEsDBBQABgAIAAAAIQDefM8L2wAAAAcBAAAPAAAAZHJzL2Rvd25y&#10;ZXYueG1sTI7BTsMwEETvSPyDtUhcEHUoEJoQp0JIILhBW8HVjbdJhL0OtpuGv2d7guNoRm9etZyc&#10;FSOG2HtScDXLQCA13vTUKtisny4XIGLSZLT1hAp+MMKyPj2pdGn8gd5xXKVWMIRiqRV0KQ2llLHp&#10;0Ok48wMSdzsfnE4cQytN0AeGOyvnWZZLp3vih04P+Nhh87XaOwWLm5fxM75ev300+c4W6eJufP4O&#10;Sp2fTQ/3IBJO6W8MR31Wh5qdtn5PJgqrIJ/nvGQWiGOb3Ract5yLAmRdyf/+9S8AAAD//wMAUEsB&#10;Ai0AFAAGAAgAAAAhALaDOJL+AAAA4QEAABMAAAAAAAAAAAAAAAAAAAAAAFtDb250ZW50X1R5cGVz&#10;XS54bWxQSwECLQAUAAYACAAAACEAOP0h/9YAAACUAQAACwAAAAAAAAAAAAAAAAAvAQAAX3JlbHMv&#10;LnJlbHNQSwECLQAUAAYACAAAACEAp0rXcywCAABXBAAADgAAAAAAAAAAAAAAAAAuAgAAZHJzL2Uy&#10;b0RvYy54bWxQSwECLQAUAAYACAAAACEA3nzPC9sAAAAHAQAADwAAAAAAAAAAAAAAAACGBAAAZHJz&#10;L2Rvd25yZXYueG1sUEsFBgAAAAAEAAQA8wAAAI4FAAAAAA==&#10;">
                <v:textbox>
                  <w:txbxContent>
                    <w:p w14:paraId="536113BC" w14:textId="77777777" w:rsidR="00931741" w:rsidRDefault="00931741" w:rsidP="00931741"/>
                  </w:txbxContent>
                </v:textbox>
              </v:shape>
            </w:pict>
          </mc:Fallback>
        </mc:AlternateContent>
      </w:r>
    </w:p>
    <w:p w14:paraId="3B2F17FB" w14:textId="77777777" w:rsidR="00874D9B" w:rsidRDefault="00874D9B" w:rsidP="00931741">
      <w:pPr>
        <w:pStyle w:val="Akapitzlist"/>
        <w:spacing w:after="0"/>
        <w:ind w:left="644"/>
      </w:pPr>
    </w:p>
    <w:p w14:paraId="5EF5825E" w14:textId="77777777" w:rsidR="00931741" w:rsidRPr="00931741" w:rsidRDefault="00931741" w:rsidP="00931741">
      <w:pPr>
        <w:pStyle w:val="Akapitzlist"/>
        <w:spacing w:after="0"/>
        <w:ind w:left="644"/>
      </w:pPr>
    </w:p>
    <w:p w14:paraId="0B973A07" w14:textId="5523AACF" w:rsidR="00A53599" w:rsidRPr="00070B70" w:rsidRDefault="00583D02" w:rsidP="00931741">
      <w:pPr>
        <w:pStyle w:val="Akapitzlist"/>
        <w:numPr>
          <w:ilvl w:val="0"/>
          <w:numId w:val="2"/>
        </w:numPr>
        <w:spacing w:after="0"/>
      </w:pPr>
      <w:r w:rsidRPr="00070B70">
        <w:rPr>
          <w:b/>
        </w:rPr>
        <w:t>DODATKOWE WYPOSAŻENIE</w:t>
      </w:r>
      <w:r w:rsidRPr="00070B70">
        <w:t xml:space="preserve"> </w:t>
      </w:r>
      <w:r w:rsidR="00016900" w:rsidRPr="00070B70">
        <w:t>np. ekran, mównica, stół pr</w:t>
      </w:r>
      <w:r w:rsidR="00016900">
        <w:t xml:space="preserve">ezydialny (na ile osób?), </w:t>
      </w:r>
      <w:r w:rsidR="00D64A5D">
        <w:t xml:space="preserve">krzesła </w:t>
      </w:r>
      <w:r w:rsidR="00016900">
        <w:t>(</w:t>
      </w:r>
      <w:r w:rsidR="00016900" w:rsidRPr="00070B70">
        <w:t xml:space="preserve">uwaga: prosimy o </w:t>
      </w:r>
      <w:r w:rsidR="00016900">
        <w:t>przyniesienie własnych laptopów</w:t>
      </w:r>
      <w:r w:rsidR="00D64A5D">
        <w:t xml:space="preserve"> i rzutnika</w:t>
      </w:r>
      <w:r w:rsidR="00016900">
        <w:t>), sprzęt akustyczny we własnym zakresie</w:t>
      </w:r>
    </w:p>
    <w:p w14:paraId="4399C4E8" w14:textId="77777777" w:rsidR="00583D02" w:rsidRDefault="00FA5BA1" w:rsidP="00931741">
      <w:pPr>
        <w:spacing w:after="0"/>
        <w:ind w:left="56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BD980" wp14:editId="50B3B2EE">
                <wp:simplePos x="0" y="0"/>
                <wp:positionH relativeFrom="column">
                  <wp:posOffset>397510</wp:posOffset>
                </wp:positionH>
                <wp:positionV relativeFrom="paragraph">
                  <wp:posOffset>5715</wp:posOffset>
                </wp:positionV>
                <wp:extent cx="6330950" cy="547370"/>
                <wp:effectExtent l="0" t="0" r="0" b="508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4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FB125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D980" id="Text Box 7" o:spid="_x0000_s1031" type="#_x0000_t202" style="position:absolute;left:0;text-align:left;margin-left:31.3pt;margin-top:.45pt;width:498.5pt;height:43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KzLQIAAFc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U6JZ&#10;hxI9i8GTtzCQZWCnNy7HoCeDYX7AY1Q5VurMI/BvjmjYtkw34t5a6FvBKsxuGm4mV1dHHBdAyv4j&#10;VPgM23uIQENtu0AdkkEQHVU6XpQJqXA8vJnP01WGLo6+bLGcL6N0CcvPt411/r2AjoRNQS0qH9HZ&#10;4dH5kA3LzyHhMQdKVjupVDRsU26VJQeGXbKLXyzgRZjSpC/oKptlIwF/hUjj9yeITnpsdyW7gt5e&#10;glgeaHunq9iMnkk17jFlpU88BupGEv1QDlGw7CxPCdURibUwdjdOI25asD8o6bGzC+q+75kVlKgP&#10;GsVZTReLMArRWGTLGRr22lNee5jmCFVQT8m43fpxfPbGyqbFl8Z20HCPgtYych2UH7M6pY/dGyU4&#10;TVoYj2s7Rv36H2x+AgAA//8DAFBLAwQUAAYACAAAACEAIz1mm9wAAAAHAQAADwAAAGRycy9kb3du&#10;cmV2LnhtbEyOwU7DMBBE70j8g7VIXBB1WiBtQpwKIYHgBgXB1Y23SYS9Drabhr9ne4LjaEZvXrWe&#10;nBUjhth7UjCfZSCQGm96ahW8vz1crkDEpMlo6wkV/GCEdX16UunS+AO94rhJrWAIxVIr6FIaSilj&#10;06HTceYHJO52PjidOIZWmqAPDHdWLrIsl073xA+dHvC+w+Zrs3cKVtdP42d8vnr5aPKdLdLFcnz8&#10;Dkqdn013tyASTulvDEd9VoeanbZ+TyYKqyBf5LxUUIA4ttlNwXnL7OUcZF3J//71LwAAAP//AwBQ&#10;SwECLQAUAAYACAAAACEAtoM4kv4AAADhAQAAEwAAAAAAAAAAAAAAAAAAAAAAW0NvbnRlbnRfVHlw&#10;ZXNdLnhtbFBLAQItABQABgAIAAAAIQA4/SH/1gAAAJQBAAALAAAAAAAAAAAAAAAAAC8BAABfcmVs&#10;cy8ucmVsc1BLAQItABQABgAIAAAAIQAWXMKzLQIAAFcEAAAOAAAAAAAAAAAAAAAAAC4CAABkcnMv&#10;ZTJvRG9jLnhtbFBLAQItABQABgAIAAAAIQAjPWab3AAAAAcBAAAPAAAAAAAAAAAAAAAAAIcEAABk&#10;cnMvZG93bnJldi54bWxQSwUGAAAAAAQABADzAAAAkAUAAAAA&#10;">
                <v:textbox>
                  <w:txbxContent>
                    <w:p w14:paraId="5E6FB125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7D23D21E" w14:textId="77777777" w:rsidR="00874D9B" w:rsidRDefault="00874D9B" w:rsidP="00931741">
      <w:pPr>
        <w:spacing w:after="0"/>
        <w:ind w:left="284"/>
      </w:pPr>
    </w:p>
    <w:p w14:paraId="4B475880" w14:textId="77777777" w:rsidR="00016900" w:rsidRDefault="00016900" w:rsidP="00016900">
      <w:pPr>
        <w:spacing w:after="0"/>
        <w:ind w:left="284"/>
      </w:pPr>
    </w:p>
    <w:p w14:paraId="0B1B0776" w14:textId="2E009BCF" w:rsidR="00016900" w:rsidRDefault="00016900" w:rsidP="00016900">
      <w:pPr>
        <w:pStyle w:val="Akapitzlist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OBSŁUGA AKUSTYCZNA – WE WŁASNYM ZAKRESIE </w:t>
      </w:r>
      <w:r w:rsidRPr="00C73DF4">
        <w:t>(</w:t>
      </w:r>
      <w:r>
        <w:t>nazwa</w:t>
      </w:r>
      <w:r w:rsidR="005537C7">
        <w:t>, adres, telefon</w:t>
      </w:r>
      <w:r>
        <w:t xml:space="preserve"> firmy obsługującej wydarzenie)</w:t>
      </w:r>
    </w:p>
    <w:p w14:paraId="26F9EEFE" w14:textId="77777777" w:rsidR="00016900" w:rsidRDefault="00016900" w:rsidP="00016900">
      <w:pPr>
        <w:pStyle w:val="Akapitzlist"/>
        <w:spacing w:after="0"/>
        <w:ind w:left="64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9282C7" wp14:editId="29AFFDA9">
                <wp:simplePos x="0" y="0"/>
                <wp:positionH relativeFrom="column">
                  <wp:posOffset>400050</wp:posOffset>
                </wp:positionH>
                <wp:positionV relativeFrom="paragraph">
                  <wp:posOffset>5715</wp:posOffset>
                </wp:positionV>
                <wp:extent cx="6328410" cy="679450"/>
                <wp:effectExtent l="0" t="0" r="0" b="6350"/>
                <wp:wrapNone/>
                <wp:docPr id="13740893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0238" w14:textId="77777777" w:rsidR="00016900" w:rsidRDefault="00016900" w:rsidP="000169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282C7" id="Text Box 8" o:spid="_x0000_s1032" type="#_x0000_t202" style="position:absolute;left:0;text-align:left;margin-left:31.5pt;margin-top:.45pt;width:498.3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cIMwIAAGAEAAAOAAAAZHJzL2Uyb0RvYy54bWysVNuO2yAQfa/Uf0C8N3buiRVntc02VaXt&#10;RdrtB2CMbVTMUCCx06/vgJM02rYvVf2AGGY4zJwz481d3ypyFNZJ0Dkdj1JKhOZQSl3n9Ovz/s2K&#10;EueZLpkCLXJ6Eo7ebV+/2nQmExNoQJXCEgTRLutMThvvTZYkjjeiZW4ERmh0VmBb5tG0dVJa1iF6&#10;q5JJmi6SDmxpLHDhHJ4+DE66jfhVJbj/XFVOeKJyirn5uNq4FmFNthuW1ZaZRvJzGuwfsmiZ1Pjo&#10;FeqBeUYOVv4G1UpuwUHlRxzaBKpKchFrwGrG6YtqnhpmRKwFyXHmSpP7f7D80/GLJbJE7abLWbpa&#10;T6dzSjRrUatn0XvyFnqyCjR1xmUY/WQw3vd4jFdiyc48Av/miIZdw3Qt7q2FrhGsxDTH4WZyc3XA&#10;cQGk6D5Cic+wg4cI1Fe2DRwiKwTRUa7TVaKQCsfDxXSymo3RxdG3WK5n86hhwrLLbWOdfy+gJWGT&#10;U4stENHZ8dH5kA3LLiHhMQdKlnupVDRsXeyUJUeG7bKPXyzgRZjSpMvpej6ZDwT8FSKN358gWumx&#10;75Vsc7q6BrEs0PZOl7ErPZNq2GPKSp95DNQNJPq+6KNyi4s8BZQnJNbC0OY4lrhpwP6gpMMWz6n7&#10;fmBWUKI+aBRnPZ7NwkxEYzZfTtCwt57i1sM0R6icekqG7c4Pc3QwVtYNvjS0g4Z7FLSSkeug/JDV&#10;OX1s4yjBeeTCnNzaMerXj2H7EwAA//8DAFBLAwQUAAYACAAAACEAXZgpeN4AAAAIAQAADwAAAGRy&#10;cy9kb3ducmV2LnhtbEyPwU7DMBBE70j9B2srcUGtA4W0SeNUCAlEb9AienXjbRJhr4PtpuHvcU5w&#10;m9WsZt4Um8Fo1qPzrSUBt/MEGFJlVUu1gI/982wFzAdJSmpLKOAHPWzKyVUhc2Uv9I79LtQshpDP&#10;pYAmhC7n3FcNGunntkOK3sk6I0M8Xc2Vk5cYbjS/S5KUG9lSbGhkh08NVl+7sxGwun/tD367ePus&#10;0pPOws2yf/l2QlxPh8c1sIBD+HuGET+iQxmZjvZMyjMtIF3EKUFABmx0k4csBXYc1TIDXhb8/4Dy&#10;FwAA//8DAFBLAQItABQABgAIAAAAIQC2gziS/gAAAOEBAAATAAAAAAAAAAAAAAAAAAAAAABbQ29u&#10;dGVudF9UeXBlc10ueG1sUEsBAi0AFAAGAAgAAAAhADj9If/WAAAAlAEAAAsAAAAAAAAAAAAAAAAA&#10;LwEAAF9yZWxzLy5yZWxzUEsBAi0AFAAGAAgAAAAhAKOO5wgzAgAAYAQAAA4AAAAAAAAAAAAAAAAA&#10;LgIAAGRycy9lMm9Eb2MueG1sUEsBAi0AFAAGAAgAAAAhAF2YKXjeAAAACAEAAA8AAAAAAAAAAAAA&#10;AAAAjQQAAGRycy9kb3ducmV2LnhtbFBLBQYAAAAABAAEAPMAAACYBQAAAAA=&#10;">
                <v:textbox>
                  <w:txbxContent>
                    <w:p w14:paraId="701E0238" w14:textId="77777777" w:rsidR="00016900" w:rsidRDefault="00016900" w:rsidP="00016900"/>
                  </w:txbxContent>
                </v:textbox>
              </v:shape>
            </w:pict>
          </mc:Fallback>
        </mc:AlternateContent>
      </w:r>
    </w:p>
    <w:p w14:paraId="5D5257CB" w14:textId="77777777" w:rsidR="00016900" w:rsidRDefault="00016900" w:rsidP="00016900">
      <w:pPr>
        <w:pStyle w:val="Akapitzlist"/>
        <w:spacing w:after="0"/>
        <w:ind w:left="644"/>
        <w:rPr>
          <w:b/>
        </w:rPr>
      </w:pPr>
    </w:p>
    <w:p w14:paraId="3AFEF890" w14:textId="77777777" w:rsidR="00016900" w:rsidRDefault="00016900" w:rsidP="00016900">
      <w:pPr>
        <w:pStyle w:val="Akapitzlist"/>
        <w:spacing w:after="0"/>
        <w:ind w:left="644"/>
        <w:rPr>
          <w:b/>
        </w:rPr>
      </w:pPr>
    </w:p>
    <w:p w14:paraId="69366A5D" w14:textId="77777777" w:rsidR="00931741" w:rsidRDefault="00931741" w:rsidP="00931741">
      <w:pPr>
        <w:spacing w:after="0"/>
        <w:ind w:left="284"/>
      </w:pPr>
    </w:p>
    <w:p w14:paraId="679B4DF2" w14:textId="77777777" w:rsidR="00070B70" w:rsidRDefault="00070B70" w:rsidP="00931741">
      <w:pPr>
        <w:pStyle w:val="Akapitzlist"/>
        <w:numPr>
          <w:ilvl w:val="0"/>
          <w:numId w:val="2"/>
        </w:numPr>
        <w:spacing w:after="0"/>
        <w:rPr>
          <w:b/>
        </w:rPr>
      </w:pPr>
      <w:r w:rsidRPr="00070B70">
        <w:rPr>
          <w:b/>
        </w:rPr>
        <w:t>DANE PŁATNIKA</w:t>
      </w:r>
      <w:r w:rsidR="00C73DF4">
        <w:rPr>
          <w:b/>
        </w:rPr>
        <w:t xml:space="preserve"> </w:t>
      </w:r>
      <w:r w:rsidR="00C73DF4" w:rsidRPr="00C73DF4">
        <w:t xml:space="preserve">(jednostki uniwersyteckie – </w:t>
      </w:r>
      <w:r w:rsidR="00F13925">
        <w:t>źródło finansowania – nr preliminarza</w:t>
      </w:r>
      <w:r w:rsidR="00C73DF4" w:rsidRPr="00C73DF4">
        <w:t>)</w:t>
      </w:r>
    </w:p>
    <w:p w14:paraId="4C0A26CA" w14:textId="77777777" w:rsidR="00874D9B" w:rsidRDefault="00FA5BA1" w:rsidP="00931741">
      <w:pPr>
        <w:pStyle w:val="Akapitzlist"/>
        <w:spacing w:after="0"/>
        <w:ind w:left="644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42D7A" wp14:editId="04B17312">
                <wp:simplePos x="0" y="0"/>
                <wp:positionH relativeFrom="column">
                  <wp:posOffset>400050</wp:posOffset>
                </wp:positionH>
                <wp:positionV relativeFrom="paragraph">
                  <wp:posOffset>5715</wp:posOffset>
                </wp:positionV>
                <wp:extent cx="6328410" cy="679450"/>
                <wp:effectExtent l="0" t="0" r="0" b="63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841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1691E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42D7A" id="_x0000_s1033" type="#_x0000_t202" style="position:absolute;left:0;text-align:left;margin-left:31.5pt;margin-top:.45pt;width:498.3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0L9LQIAAFc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uqQ5JYZp&#10;lOhJ9IG8g54sIjud9QUGPVoMCz0eo8qpUm8fgH/3xMCmZWYn7pyDrhWsxuwm8WZ2dXXA8RGk6j5B&#10;jc+wfYAE1DdOR+qQDILoqNLxokxMhePh/G2+mE7QxdE3v1lOZ0m6jBXn29b58EGAJnFTUofKJ3R2&#10;ePAhZsOKc0h8zIOS9VYqlQy3qzbKkQPDLtmmLxXwIkwZ0pV0OctnAwF/hRin708QWgZsdyV1SReX&#10;IFZE2t6bOjVjYFINe0xZmROPkbqBxNBXfRLs5ixPBfURiXUwdDdOI25acD8p6bCzS+p/7JkTlKiP&#10;BsVZTqbTOArJmM5ucjTctae69jDDEaqkgZJhuwnD+Oytk7sWXxrawcAdCtrIxHVUfsjqlD52b5Lg&#10;NGlxPK7tFPXrf7B+BgAA//8DAFBLAwQUAAYACAAAACEAXZgpeN4AAAAIAQAADwAAAGRycy9kb3du&#10;cmV2LnhtbEyPwU7DMBBE70j9B2srcUGtA4W0SeNUCAlEb9AienXjbRJhr4PtpuHvcU5wm9WsZt4U&#10;m8Fo1qPzrSUBt/MEGFJlVUu1gI/982wFzAdJSmpLKOAHPWzKyVUhc2Uv9I79LtQshpDPpYAmhC7n&#10;3FcNGunntkOK3sk6I0M8Xc2Vk5cYbjS/S5KUG9lSbGhkh08NVl+7sxGwun/tD367ePus0pPOws2y&#10;f/l2QlxPh8c1sIBD+HuGET+iQxmZjvZMyjMtIF3EKUFABmx0k4csBXYc1TIDXhb8/4DyFwAA//8D&#10;AFBLAQItABQABgAIAAAAIQC2gziS/gAAAOEBAAATAAAAAAAAAAAAAAAAAAAAAABbQ29udGVudF9U&#10;eXBlc10ueG1sUEsBAi0AFAAGAAgAAAAhADj9If/WAAAAlAEAAAsAAAAAAAAAAAAAAAAALwEAAF9y&#10;ZWxzLy5yZWxzUEsBAi0AFAAGAAgAAAAhAD3DQv0tAgAAVwQAAA4AAAAAAAAAAAAAAAAALgIAAGRy&#10;cy9lMm9Eb2MueG1sUEsBAi0AFAAGAAgAAAAhAF2YKXjeAAAACAEAAA8AAAAAAAAAAAAAAAAAhwQA&#10;AGRycy9kb3ducmV2LnhtbFBLBQYAAAAABAAEAPMAAACSBQAAAAA=&#10;">
                <v:textbox>
                  <w:txbxContent>
                    <w:p w14:paraId="58A1691E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3C7EE01C" w14:textId="77777777" w:rsidR="00874D9B" w:rsidRDefault="00874D9B" w:rsidP="00931741">
      <w:pPr>
        <w:pStyle w:val="Akapitzlist"/>
        <w:spacing w:after="0"/>
        <w:ind w:left="644"/>
        <w:rPr>
          <w:b/>
        </w:rPr>
      </w:pPr>
    </w:p>
    <w:p w14:paraId="6A686C02" w14:textId="77777777" w:rsidR="00874D9B" w:rsidRDefault="00874D9B" w:rsidP="00931741">
      <w:pPr>
        <w:pStyle w:val="Akapitzlist"/>
        <w:spacing w:after="0"/>
        <w:ind w:left="644"/>
        <w:rPr>
          <w:b/>
        </w:rPr>
      </w:pPr>
    </w:p>
    <w:p w14:paraId="7087C63A" w14:textId="77777777" w:rsidR="00016900" w:rsidRPr="00070B70" w:rsidRDefault="00016900" w:rsidP="00016900">
      <w:pPr>
        <w:spacing w:after="0"/>
      </w:pPr>
    </w:p>
    <w:p w14:paraId="2912AFA9" w14:textId="77777777" w:rsidR="00583D02" w:rsidRPr="00070B70" w:rsidRDefault="005F005B" w:rsidP="00931741">
      <w:pPr>
        <w:pStyle w:val="Akapitzlist"/>
        <w:numPr>
          <w:ilvl w:val="0"/>
          <w:numId w:val="2"/>
        </w:numPr>
        <w:spacing w:after="0"/>
      </w:pPr>
      <w:r w:rsidRPr="00316E64">
        <w:rPr>
          <w:b/>
        </w:rPr>
        <w:t>INFORM</w:t>
      </w:r>
      <w:r w:rsidRPr="00874D9B">
        <w:rPr>
          <w:b/>
        </w:rPr>
        <w:t>ACJE DODATKOWE</w:t>
      </w:r>
      <w:r w:rsidRPr="00070B70">
        <w:t>, np. Katering (nazwa firmy, miejsce – korytarz, Oratorium Marianum), przywóz instrumentów muzycznych, kabin symultanicznych</w:t>
      </w:r>
      <w:r w:rsidR="00070B70" w:rsidRPr="00070B70">
        <w:t>, materiałów konferencyjnych</w:t>
      </w:r>
      <w:r w:rsidR="00070B70">
        <w:t>, itp.</w:t>
      </w:r>
      <w:r w:rsidRPr="00070B70">
        <w:t>)</w:t>
      </w:r>
    </w:p>
    <w:p w14:paraId="4CE9B226" w14:textId="77777777" w:rsidR="00622DEB" w:rsidRDefault="00FA5BA1" w:rsidP="00931741">
      <w:pPr>
        <w:spacing w:after="0"/>
        <w:ind w:left="567" w:right="414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83389" wp14:editId="37FDD8E0">
                <wp:simplePos x="0" y="0"/>
                <wp:positionH relativeFrom="column">
                  <wp:posOffset>394335</wp:posOffset>
                </wp:positionH>
                <wp:positionV relativeFrom="paragraph">
                  <wp:posOffset>36830</wp:posOffset>
                </wp:positionV>
                <wp:extent cx="6334125" cy="681355"/>
                <wp:effectExtent l="0" t="0" r="9525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8406" w14:textId="77777777" w:rsidR="00931741" w:rsidRDefault="009317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83389" id="Text Box 9" o:spid="_x0000_s1034" type="#_x0000_t202" style="position:absolute;left:0;text-align:left;margin-left:31.05pt;margin-top:2.9pt;width:498.75pt;height:5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YYNKgIAAFcEAAAOAAAAZHJzL2Uyb0RvYy54bWysVNuO2yAQfa/Uf0C8N869iRVntc02VaXt&#10;RdrtB2CMbVRgKJDY6dfvgLPZqK36UNUPiIHhzJkzM97c9FqRo3BeginoZDSmRBgOlTRNQb897t+s&#10;KPGBmYopMKKgJ+Hpzfb1q01nczGFFlQlHEEQ4/POFrQNweZZ5nkrNPMjsMLgZQ1Os4Cma7LKsQ7R&#10;tcqm4/Ey68BV1gEX3uPp3XBJtwm/rgUPX+rai0BUQZFbSKtLaxnXbLtheeOYbSU/02D/wEIzaTDo&#10;BeqOBUYOTv4GpSV34KEOIw46g7qWXKQcMJvJ+JdsHlpmRcoFxfH2IpP/f7D88/GrI7LC2lFimMYS&#10;PYo+kHfQk3VUp7M+R6cHi26hx+PoGTP19h74d08M7FpmGnHrHHStYBWym8SX2dXTAcdHkLL7BBWG&#10;YYcACaivnY6AKAZBdKzS6VKZSIXj4XI2m0+mC0o43i1Xk9likUKw/Pm1dT58EKBJ3BTUYeUTOjve&#10;+xDZsPzZJbEHJau9VCoZril3ypEjwy7Zp++M7q/dlCFdQdcL5PF3iHH6/gShZcB2V1IXdHVxYnmU&#10;7b2pUjMGJtWwR8rKnHWM0g0ihr7sU8FWMUDUuITqhMI6GLobpxE3LbiflHTY2QX1Pw7MCUrUR4PF&#10;WU/m8zgKyZgv3k7RcNc35fUNMxyhChooGba7MIzPwTrZtBhpaAcDt1jQWiatX1id6WP3phKcJy2O&#10;x7WdvF7+B9snAAAA//8DAFBLAwQUAAYACAAAACEAhJCtU+AAAAAJAQAADwAAAGRycy9kb3ducmV2&#10;LnhtbEyPwU7DMBBE70j8g7VIXFDrpKWhDXEqhASiN2gRXN14m0TE62C7afh7tie47WhGs2+K9Wg7&#10;MaAPrSMF6TQBgVQ501Kt4H33NFmCCFGT0Z0jVPCDAdbl5UWhc+NO9IbDNtaCSyjkWkETY59LGaoG&#10;rQ5T1yOxd3De6sjS19J4feJy28lZkmTS6pb4Q6N7fGyw+toerYLl7cvwGTbz148qO3SreHM3PH97&#10;pa6vxod7EBHH+BeGMz6jQ8lMe3ckE0SnIJulnFSw4AFnO1msMhB7vtJ5CrIs5P8F5S8AAAD//wMA&#10;UEsBAi0AFAAGAAgAAAAhALaDOJL+AAAA4QEAABMAAAAAAAAAAAAAAAAAAAAAAFtDb250ZW50X1R5&#10;cGVzXS54bWxQSwECLQAUAAYACAAAACEAOP0h/9YAAACUAQAACwAAAAAAAAAAAAAAAAAvAQAAX3Jl&#10;bHMvLnJlbHNQSwECLQAUAAYACAAAACEAfemGDSoCAABXBAAADgAAAAAAAAAAAAAAAAAuAgAAZHJz&#10;L2Uyb0RvYy54bWxQSwECLQAUAAYACAAAACEAhJCtU+AAAAAJAQAADwAAAAAAAAAAAAAAAACEBAAA&#10;ZHJzL2Rvd25yZXYueG1sUEsFBgAAAAAEAAQA8wAAAJEFAAAAAA==&#10;">
                <v:textbox>
                  <w:txbxContent>
                    <w:p w14:paraId="1C958406" w14:textId="77777777" w:rsidR="00931741" w:rsidRDefault="00931741"/>
                  </w:txbxContent>
                </v:textbox>
              </v:shape>
            </w:pict>
          </mc:Fallback>
        </mc:AlternateContent>
      </w:r>
    </w:p>
    <w:p w14:paraId="3C6427C8" w14:textId="77777777" w:rsidR="00874D9B" w:rsidRDefault="00874D9B" w:rsidP="00931741">
      <w:pPr>
        <w:spacing w:after="0"/>
        <w:ind w:left="284" w:right="414"/>
        <w:jc w:val="both"/>
      </w:pPr>
    </w:p>
    <w:p w14:paraId="69570489" w14:textId="77777777" w:rsidR="00874D9B" w:rsidRDefault="00874D9B" w:rsidP="00931741">
      <w:pPr>
        <w:spacing w:after="0"/>
        <w:ind w:right="414"/>
        <w:jc w:val="both"/>
      </w:pPr>
    </w:p>
    <w:p w14:paraId="1B403C82" w14:textId="77777777" w:rsidR="00155B39" w:rsidRDefault="00155B39" w:rsidP="00424CD4">
      <w:pPr>
        <w:spacing w:after="0"/>
        <w:ind w:left="284" w:right="414"/>
        <w:jc w:val="both"/>
      </w:pPr>
    </w:p>
    <w:p w14:paraId="225C24AC" w14:textId="77777777" w:rsidR="00586ED4" w:rsidRDefault="00586ED4" w:rsidP="00155B39">
      <w:pPr>
        <w:spacing w:after="0"/>
        <w:ind w:left="284" w:right="414"/>
        <w:jc w:val="both"/>
      </w:pPr>
    </w:p>
    <w:p w14:paraId="6B61F3CD" w14:textId="52159E06" w:rsidR="00155B39" w:rsidRDefault="00316E64" w:rsidP="00155B39">
      <w:pPr>
        <w:spacing w:after="0"/>
        <w:ind w:left="284" w:right="414"/>
        <w:jc w:val="both"/>
      </w:pPr>
      <w:r>
        <w:t xml:space="preserve">Ze względu na zabytkowy charakter sal muzealnych – Auli </w:t>
      </w:r>
      <w:proofErr w:type="spellStart"/>
      <w:r>
        <w:t>Leopoldyńskiej</w:t>
      </w:r>
      <w:proofErr w:type="spellEnd"/>
      <w:r>
        <w:t xml:space="preserve"> i Oratorium </w:t>
      </w:r>
      <w:proofErr w:type="spellStart"/>
      <w:r>
        <w:t>Marianum</w:t>
      </w:r>
      <w:proofErr w:type="spellEnd"/>
      <w:r>
        <w:t xml:space="preserve"> </w:t>
      </w:r>
    </w:p>
    <w:p w14:paraId="4A55F6A7" w14:textId="22A9E925" w:rsidR="00070B70" w:rsidRDefault="00924E7B" w:rsidP="00424CD4">
      <w:pPr>
        <w:spacing w:after="0"/>
        <w:ind w:left="284" w:right="414"/>
        <w:jc w:val="both"/>
      </w:pPr>
      <w:r>
        <w:t>Organizator/</w:t>
      </w:r>
      <w:r w:rsidR="00CD5C50">
        <w:t>Najemca</w:t>
      </w:r>
      <w:r w:rsidR="00E47646">
        <w:t xml:space="preserve"> odpowiada za bezpieczeństwo imprezy/imprezy o charakterze masowym w miejscu i czasie jej trwania oraz</w:t>
      </w:r>
      <w:r w:rsidR="00CD5C50">
        <w:t xml:space="preserve"> </w:t>
      </w:r>
      <w:r w:rsidR="00316E64">
        <w:t>zobowiązany jest do przestrzegania wszystkich przepisów i zaleceń dotyczących bezpieczeństwa obiektu i bezpieczeństwa uczestników, a w szczególności:</w:t>
      </w:r>
    </w:p>
    <w:p w14:paraId="5EE43A4F" w14:textId="77777777" w:rsidR="00E47646" w:rsidRDefault="009C3BFE" w:rsidP="00E47646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Zapewnienia bezpieczeństwa osobom uczestniczącym w imprezie.</w:t>
      </w:r>
    </w:p>
    <w:p w14:paraId="749DDA23" w14:textId="77777777" w:rsidR="009C3BFE" w:rsidRDefault="009C3BFE" w:rsidP="00604CC2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Ochrony porządku publicznego.</w:t>
      </w:r>
    </w:p>
    <w:p w14:paraId="66C67111" w14:textId="107BF6B2" w:rsidR="00316E64" w:rsidRDefault="00316E6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 xml:space="preserve">Konsultowania sposobu korzystania z sal z </w:t>
      </w:r>
      <w:r w:rsidRPr="002672C2">
        <w:t xml:space="preserve">pracownikami </w:t>
      </w:r>
      <w:r w:rsidRPr="002672C2">
        <w:rPr>
          <w:strike/>
        </w:rPr>
        <w:t xml:space="preserve"> </w:t>
      </w:r>
      <w:r w:rsidR="002748C1" w:rsidRPr="002672C2">
        <w:t>Zespołu ds.</w:t>
      </w:r>
      <w:r w:rsidR="002748C1" w:rsidRPr="002672C2">
        <w:rPr>
          <w:strike/>
        </w:rPr>
        <w:t xml:space="preserve"> </w:t>
      </w:r>
      <w:r w:rsidRPr="002672C2">
        <w:t>Obsługi Gmachu Głównego</w:t>
      </w:r>
      <w:r>
        <w:t xml:space="preserve"> lub Muzeum UWr.</w:t>
      </w:r>
    </w:p>
    <w:p w14:paraId="7EB3B55F" w14:textId="76AFCE72" w:rsidR="00C8079D" w:rsidRDefault="00C8079D" w:rsidP="00C8079D">
      <w:pPr>
        <w:pStyle w:val="Akapitzlist"/>
        <w:spacing w:after="0"/>
        <w:ind w:left="1004" w:right="414"/>
        <w:jc w:val="both"/>
      </w:pPr>
      <w:r w:rsidRPr="00C8079D">
        <w:t xml:space="preserve">Najemca dokonuje we własnym zakresie aranżacji </w:t>
      </w:r>
      <w:r w:rsidR="000838C2">
        <w:t xml:space="preserve">wynajmowanego </w:t>
      </w:r>
      <w:r w:rsidRPr="00C8079D">
        <w:t>wnętrza wg indywidualnych potrzeb, po koniecznym, wcześniejszym uzgodnieniu jej warunków z Wynajmującym.</w:t>
      </w:r>
    </w:p>
    <w:p w14:paraId="65EC78DB" w14:textId="39BB47A1" w:rsidR="00316E64" w:rsidRDefault="00316E6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 xml:space="preserve">Niedostawiania </w:t>
      </w:r>
      <w:r w:rsidR="001B499B">
        <w:t>dodatkowych krzeseł i wpuszczania do sal więcej osób niż przewiduje to plan miejsc</w:t>
      </w:r>
      <w:r>
        <w:t xml:space="preserve">  </w:t>
      </w:r>
      <w:r w:rsidRPr="00341D0A">
        <w:t xml:space="preserve">– </w:t>
      </w:r>
      <w:r w:rsidR="002D7784" w:rsidRPr="00341D0A">
        <w:t xml:space="preserve"> jednorazowo </w:t>
      </w:r>
      <w:r w:rsidRPr="00341D0A">
        <w:t xml:space="preserve">Aula </w:t>
      </w:r>
      <w:r w:rsidR="002D7784" w:rsidRPr="00341D0A">
        <w:t>maksymalnie</w:t>
      </w:r>
      <w:r w:rsidR="00622DEB" w:rsidRPr="00341D0A">
        <w:t xml:space="preserve"> </w:t>
      </w:r>
      <w:r w:rsidR="002D7784" w:rsidRPr="00341D0A">
        <w:t>215</w:t>
      </w:r>
      <w:r w:rsidR="005B083E" w:rsidRPr="00341D0A">
        <w:t xml:space="preserve"> </w:t>
      </w:r>
      <w:r w:rsidR="00622DEB" w:rsidRPr="00341D0A">
        <w:t>osób</w:t>
      </w:r>
      <w:r w:rsidR="002D7784" w:rsidRPr="00341D0A">
        <w:t xml:space="preserve"> </w:t>
      </w:r>
      <w:r w:rsidR="002D7784" w:rsidRPr="00341D0A">
        <w:rPr>
          <w:b/>
        </w:rPr>
        <w:t>w czasie do 3 godzin</w:t>
      </w:r>
      <w:r w:rsidRPr="00341D0A">
        <w:t>, Orato</w:t>
      </w:r>
      <w:r w:rsidR="009850B8" w:rsidRPr="00341D0A">
        <w:t xml:space="preserve">rium </w:t>
      </w:r>
      <w:r w:rsidR="002D7784">
        <w:t>maksymalnie</w:t>
      </w:r>
      <w:r w:rsidR="009850B8">
        <w:t xml:space="preserve"> 20</w:t>
      </w:r>
      <w:r w:rsidR="00622DEB">
        <w:t>0 osób.</w:t>
      </w:r>
      <w:r w:rsidR="00476566">
        <w:t xml:space="preserve"> </w:t>
      </w:r>
      <w:r w:rsidR="00F13925">
        <w:t xml:space="preserve">Zbyt duża </w:t>
      </w:r>
      <w:r w:rsidR="00BA60B7">
        <w:t xml:space="preserve">liczba </w:t>
      </w:r>
      <w:r w:rsidR="00F13925">
        <w:t>osób przebywających jednocześnie we wnętrzach sal może powodować zbyt gwałtowne zmiany wilgotności powietrza co może powodować skraplanie się pary wodnej na powierzchni polichromii, a także rozpuszczanie zawartych w tynkach soli, które po</w:t>
      </w:r>
      <w:r w:rsidR="0054328A">
        <w:t>dczas wysychania wykrystalizują powodując nieodwracalne uszkodzenia.</w:t>
      </w:r>
    </w:p>
    <w:p w14:paraId="3BE5680A" w14:textId="61250165" w:rsidR="00C23FBE" w:rsidRDefault="00C23FBE" w:rsidP="00C23FBE">
      <w:pPr>
        <w:pStyle w:val="Akapitzlist"/>
        <w:spacing w:after="0"/>
        <w:ind w:left="1004" w:right="414"/>
        <w:jc w:val="both"/>
      </w:pPr>
      <w:r>
        <w:t xml:space="preserve">W przypadku imprez </w:t>
      </w:r>
      <w:r w:rsidR="00D826E2" w:rsidRPr="002672C2">
        <w:t>o charakterze masowym</w:t>
      </w:r>
      <w:r w:rsidR="00D826E2">
        <w:t xml:space="preserve"> </w:t>
      </w:r>
      <w:r w:rsidR="00C27386">
        <w:t>mają zastosowanie</w:t>
      </w:r>
      <w:r w:rsidR="004E1010">
        <w:t xml:space="preserve"> przepisy </w:t>
      </w:r>
      <w:r w:rsidR="004E1010" w:rsidRPr="004E1010">
        <w:t xml:space="preserve">ustawy z dnia 20 marca 2009 r. o bezpieczeństwie imprez masowych </w:t>
      </w:r>
      <w:r w:rsidR="00265640" w:rsidRPr="00265640">
        <w:t>(Dz.U.2023.616 t. j.).</w:t>
      </w:r>
    </w:p>
    <w:p w14:paraId="6AD5127C" w14:textId="77777777" w:rsidR="001B499B" w:rsidRDefault="00480F8B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Przestrzegania zaleceń</w:t>
      </w:r>
      <w:r w:rsidR="001B499B">
        <w:t xml:space="preserve"> konserwatorskich:</w:t>
      </w:r>
    </w:p>
    <w:p w14:paraId="0B330A7F" w14:textId="77777777" w:rsidR="001B499B" w:rsidRDefault="001B499B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 xml:space="preserve">zakaz przesuwania elementów wyposażenia Auli (m.in. siedzisk i loży </w:t>
      </w:r>
      <w:r w:rsidR="00476566">
        <w:t>rektorskich</w:t>
      </w:r>
      <w:r>
        <w:t>),</w:t>
      </w:r>
    </w:p>
    <w:p w14:paraId="40266FE5" w14:textId="77777777" w:rsidR="001B499B" w:rsidRDefault="001B499B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>zakaz wieszania dekoracji na ścianach i elementach wyposażenia sal (m.in. na sztukateriach, zdobieniach, posągach, drzwiach, zabytkowych zamkach),</w:t>
      </w:r>
    </w:p>
    <w:p w14:paraId="1D9F8227" w14:textId="77777777" w:rsidR="00476566" w:rsidRDefault="00476566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>zakaz wytwarzania drgań i wibracji (np. dźwięków o wysokiej skali decybeli, tańcz</w:t>
      </w:r>
      <w:r w:rsidR="00480F8B">
        <w:t>enia i skakania - w szczególności na podium</w:t>
      </w:r>
      <w:r>
        <w:t>, używania instrumentów perkusyjnych), które mogą przyczynić się do powstania spękań na powierzchni sufitu, sztukaterii, ścian, rzeźb, posągów a także organów.</w:t>
      </w:r>
    </w:p>
    <w:p w14:paraId="0B50E378" w14:textId="77777777" w:rsidR="001B499B" w:rsidRDefault="001B499B" w:rsidP="00424CD4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 xml:space="preserve">zakaz </w:t>
      </w:r>
      <w:r w:rsidR="00424CD4">
        <w:t>wnoszenia do Auli napojów oraz żywności,</w:t>
      </w:r>
    </w:p>
    <w:p w14:paraId="39332924" w14:textId="77777777" w:rsidR="00476566" w:rsidRDefault="00424CD4" w:rsidP="00F13925">
      <w:pPr>
        <w:pStyle w:val="Akapitzlist"/>
        <w:numPr>
          <w:ilvl w:val="0"/>
          <w:numId w:val="4"/>
        </w:numPr>
        <w:spacing w:after="0"/>
        <w:ind w:left="1418" w:right="414"/>
        <w:jc w:val="both"/>
      </w:pPr>
      <w:r>
        <w:t>zakaz wchodzenia na ławy i krzesła.</w:t>
      </w:r>
    </w:p>
    <w:p w14:paraId="7ABE2CE8" w14:textId="77777777" w:rsidR="00424CD4" w:rsidRDefault="00424CD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Zakazu używania wszelkiego ognia otwartego, np. świec.</w:t>
      </w:r>
    </w:p>
    <w:p w14:paraId="6CCDB085" w14:textId="77777777" w:rsidR="008B0E87" w:rsidRPr="00AB67CE" w:rsidRDefault="008B0E87" w:rsidP="00424CD4">
      <w:pPr>
        <w:pStyle w:val="Akapitzlist"/>
        <w:numPr>
          <w:ilvl w:val="0"/>
          <w:numId w:val="3"/>
        </w:numPr>
        <w:spacing w:after="0"/>
        <w:ind w:right="414"/>
        <w:jc w:val="both"/>
        <w:rPr>
          <w:u w:val="single"/>
        </w:rPr>
      </w:pPr>
      <w:r w:rsidRPr="00AB67CE">
        <w:rPr>
          <w:u w:val="single"/>
        </w:rPr>
        <w:t>Zakazu podawania ciepłego</w:t>
      </w:r>
      <w:r w:rsidR="00067B24" w:rsidRPr="00AB67CE">
        <w:rPr>
          <w:u w:val="single"/>
        </w:rPr>
        <w:t>/gorącego</w:t>
      </w:r>
      <w:r w:rsidRPr="00AB67CE">
        <w:rPr>
          <w:u w:val="single"/>
        </w:rPr>
        <w:t xml:space="preserve"> bufetu w Oratorium Marianum oraz w korytarzu przy sali.</w:t>
      </w:r>
    </w:p>
    <w:p w14:paraId="29F9E26B" w14:textId="77777777" w:rsidR="00424CD4" w:rsidRDefault="00424CD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Przestrzegania godzin wynajmu.</w:t>
      </w:r>
    </w:p>
    <w:p w14:paraId="726FDF56" w14:textId="77777777" w:rsidR="00424CD4" w:rsidRDefault="00424CD4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Pozostawienia sali w takim samym stanie jak zastana.</w:t>
      </w:r>
    </w:p>
    <w:p w14:paraId="48D7D67C" w14:textId="568F443B" w:rsidR="00CD5C50" w:rsidRDefault="00CD5C50" w:rsidP="00424CD4">
      <w:pPr>
        <w:pStyle w:val="Akapitzlist"/>
        <w:numPr>
          <w:ilvl w:val="0"/>
          <w:numId w:val="3"/>
        </w:numPr>
        <w:spacing w:after="0"/>
        <w:ind w:right="414"/>
        <w:jc w:val="both"/>
      </w:pPr>
      <w:r>
        <w:t>Pokrycia kosztów wszelkich szkód powstałych w trakcie wynajmu.</w:t>
      </w:r>
    </w:p>
    <w:p w14:paraId="0CB7A1A5" w14:textId="4E459E49" w:rsidR="003431B3" w:rsidRPr="00016900" w:rsidRDefault="003431B3" w:rsidP="00016900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lang w:eastAsia="pl-PL"/>
        </w:rPr>
      </w:pPr>
      <w:r w:rsidRPr="00D5760F">
        <w:rPr>
          <w:rFonts w:ascii="Calibri" w:eastAsia="Times New Roman" w:hAnsi="Calibri" w:cs="Calibri"/>
          <w:color w:val="000000"/>
          <w:lang w:eastAsia="pl-PL"/>
        </w:rPr>
        <w:t xml:space="preserve">Wynajmujący zastrzega sobie prawo odwołania rezerwacji (względnie zmiany terminu) bez podania powodu nie później niż </w:t>
      </w:r>
      <w:r w:rsidR="006B2E31">
        <w:rPr>
          <w:rFonts w:ascii="Calibri" w:eastAsia="Times New Roman" w:hAnsi="Calibri" w:cs="Calibri"/>
          <w:color w:val="000000"/>
          <w:lang w:eastAsia="pl-PL"/>
        </w:rPr>
        <w:t>14</w:t>
      </w:r>
      <w:r w:rsidRPr="00D5760F">
        <w:rPr>
          <w:rFonts w:ascii="Calibri" w:eastAsia="Times New Roman" w:hAnsi="Calibri" w:cs="Calibri"/>
          <w:color w:val="000000"/>
          <w:lang w:eastAsia="pl-PL"/>
        </w:rPr>
        <w:t xml:space="preserve"> dni przed datą wynajęcia Sali, lub w przypadku nieotrzymania wypełnionego </w:t>
      </w:r>
      <w:r w:rsidR="00C8079D">
        <w:rPr>
          <w:rFonts w:ascii="Calibri" w:eastAsia="Times New Roman" w:hAnsi="Calibri" w:cs="Calibri"/>
          <w:color w:val="000000"/>
          <w:lang w:eastAsia="pl-PL"/>
        </w:rPr>
        <w:t xml:space="preserve">i podpisanego </w:t>
      </w:r>
      <w:r w:rsidRPr="00D5760F">
        <w:rPr>
          <w:rFonts w:ascii="Calibri" w:eastAsia="Times New Roman" w:hAnsi="Calibri" w:cs="Calibri"/>
          <w:color w:val="000000"/>
          <w:lang w:eastAsia="pl-PL"/>
        </w:rPr>
        <w:t>formularza rezerwacji.</w:t>
      </w:r>
    </w:p>
    <w:p w14:paraId="1B4C30C9" w14:textId="77777777" w:rsidR="00424CD4" w:rsidRDefault="00424CD4" w:rsidP="00424CD4">
      <w:pPr>
        <w:pStyle w:val="Akapitzlist"/>
        <w:spacing w:after="0"/>
        <w:ind w:left="284" w:right="414"/>
        <w:jc w:val="both"/>
      </w:pPr>
    </w:p>
    <w:p w14:paraId="0E07A5C5" w14:textId="77777777" w:rsidR="00586ED4" w:rsidRDefault="00586ED4" w:rsidP="00424CD4">
      <w:pPr>
        <w:pStyle w:val="Akapitzlist"/>
        <w:spacing w:after="0"/>
        <w:ind w:left="284" w:right="414"/>
        <w:jc w:val="both"/>
      </w:pPr>
    </w:p>
    <w:p w14:paraId="54F84B69" w14:textId="07A84400" w:rsidR="00424CD4" w:rsidRDefault="00424CD4" w:rsidP="00424CD4">
      <w:pPr>
        <w:pStyle w:val="Akapitzlist"/>
        <w:spacing w:after="0"/>
        <w:ind w:left="284" w:right="414"/>
        <w:jc w:val="both"/>
      </w:pPr>
      <w:r>
        <w:t xml:space="preserve">Ponadto przypominamy, że </w:t>
      </w:r>
      <w:r w:rsidRPr="00424CD4">
        <w:rPr>
          <w:b/>
        </w:rPr>
        <w:t>Ustawa o ochronie zabytków i opiece nad zabytkami z dnia 23 lipca 2003 r.</w:t>
      </w:r>
      <w:r>
        <w:t xml:space="preserve"> </w:t>
      </w:r>
      <w:bookmarkStart w:id="0" w:name="_GoBack"/>
      <w:bookmarkEnd w:id="0"/>
      <w:r w:rsidR="00265640" w:rsidRPr="00265640">
        <w:t xml:space="preserve">(Dz.U.2024.1292 t .j.) </w:t>
      </w:r>
      <w:r>
        <w:t xml:space="preserve">przewiduje sankcje karne za niszczenie lub uszkadzanie zabytków. </w:t>
      </w:r>
    </w:p>
    <w:p w14:paraId="5471E46B" w14:textId="77777777" w:rsidR="00CD5C50" w:rsidRDefault="00CD5C50" w:rsidP="00424CD4">
      <w:pPr>
        <w:pStyle w:val="Akapitzlist"/>
        <w:spacing w:after="0"/>
        <w:ind w:left="284" w:right="414"/>
        <w:jc w:val="both"/>
      </w:pPr>
    </w:p>
    <w:p w14:paraId="6DE7CE4A" w14:textId="360D739E" w:rsidR="00CD5C50" w:rsidRPr="003431B3" w:rsidRDefault="000460E7" w:rsidP="003431B3">
      <w:pPr>
        <w:pStyle w:val="Akapitzlist"/>
        <w:spacing w:after="0"/>
        <w:ind w:left="284" w:right="414"/>
        <w:jc w:val="both"/>
        <w:rPr>
          <w:b/>
        </w:rPr>
      </w:pPr>
      <w:r w:rsidRPr="000460E7">
        <w:rPr>
          <w:b/>
        </w:rPr>
        <w:t>Wynajem</w:t>
      </w:r>
      <w:r w:rsidR="00994718" w:rsidRPr="000460E7">
        <w:rPr>
          <w:b/>
        </w:rPr>
        <w:t xml:space="preserve"> Auli </w:t>
      </w:r>
      <w:proofErr w:type="spellStart"/>
      <w:r w:rsidR="00994718" w:rsidRPr="000460E7">
        <w:rPr>
          <w:b/>
        </w:rPr>
        <w:t>Leopoldyńskiej</w:t>
      </w:r>
      <w:proofErr w:type="spellEnd"/>
      <w:r w:rsidR="00994718" w:rsidRPr="000460E7">
        <w:rPr>
          <w:b/>
        </w:rPr>
        <w:t xml:space="preserve"> i Orat</w:t>
      </w:r>
      <w:r w:rsidRPr="000460E7">
        <w:rPr>
          <w:b/>
        </w:rPr>
        <w:t xml:space="preserve">orium </w:t>
      </w:r>
      <w:proofErr w:type="spellStart"/>
      <w:r w:rsidRPr="000460E7">
        <w:rPr>
          <w:b/>
        </w:rPr>
        <w:t>Marianum</w:t>
      </w:r>
      <w:proofErr w:type="spellEnd"/>
      <w:r w:rsidRPr="000460E7">
        <w:rPr>
          <w:b/>
        </w:rPr>
        <w:t xml:space="preserve"> jest równoznaczny z akceptacją powyższych zasad. </w:t>
      </w:r>
    </w:p>
    <w:p w14:paraId="24B9091B" w14:textId="77777777" w:rsidR="00CD5C50" w:rsidRDefault="00CD5C50" w:rsidP="00016900">
      <w:pPr>
        <w:spacing w:after="0"/>
        <w:ind w:right="414"/>
        <w:jc w:val="both"/>
      </w:pPr>
    </w:p>
    <w:p w14:paraId="46EF2D26" w14:textId="77777777" w:rsidR="00016900" w:rsidRDefault="00016900" w:rsidP="00CD5C50">
      <w:pPr>
        <w:pStyle w:val="Akapitzlist"/>
        <w:spacing w:after="0"/>
        <w:ind w:left="6237" w:right="414"/>
        <w:jc w:val="both"/>
      </w:pPr>
    </w:p>
    <w:p w14:paraId="699F149E" w14:textId="653BEC90" w:rsidR="00CD5C50" w:rsidRDefault="00CD5C50" w:rsidP="00CD5C50">
      <w:pPr>
        <w:pStyle w:val="Akapitzlist"/>
        <w:spacing w:after="0"/>
        <w:ind w:left="6237" w:right="414"/>
        <w:jc w:val="both"/>
      </w:pPr>
      <w:r>
        <w:t>Podpis organizatora wydarzenia:</w:t>
      </w:r>
    </w:p>
    <w:p w14:paraId="2C80FD8F" w14:textId="77777777" w:rsidR="00016900" w:rsidRDefault="00016900" w:rsidP="00016900">
      <w:pPr>
        <w:spacing w:after="0"/>
        <w:ind w:right="414"/>
        <w:jc w:val="both"/>
      </w:pPr>
    </w:p>
    <w:p w14:paraId="64C8A53A" w14:textId="6FFF3429" w:rsidR="00CD5C50" w:rsidRDefault="00CD5C50" w:rsidP="00016900">
      <w:pPr>
        <w:spacing w:after="0"/>
        <w:ind w:left="5664" w:right="414" w:firstLine="708"/>
        <w:jc w:val="both"/>
      </w:pPr>
      <w:r>
        <w:t>…………………………………………………</w:t>
      </w:r>
    </w:p>
    <w:p w14:paraId="7E2C43B2" w14:textId="77777777" w:rsidR="00CA0971" w:rsidRDefault="00CA0971" w:rsidP="00CD5C50">
      <w:pPr>
        <w:pStyle w:val="Akapitzlist"/>
        <w:spacing w:after="0"/>
        <w:ind w:left="6237" w:right="414"/>
        <w:jc w:val="both"/>
      </w:pPr>
    </w:p>
    <w:p w14:paraId="47D279E3" w14:textId="77777777" w:rsidR="00CA0971" w:rsidRPr="00316E64" w:rsidRDefault="00CA0971" w:rsidP="00CD5C50">
      <w:pPr>
        <w:pStyle w:val="Akapitzlist"/>
        <w:spacing w:after="0"/>
        <w:ind w:left="6237" w:right="414"/>
        <w:jc w:val="both"/>
      </w:pPr>
    </w:p>
    <w:sectPr w:rsidR="00CA0971" w:rsidRPr="00316E64" w:rsidSect="00316E64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172"/>
    <w:multiLevelType w:val="multilevel"/>
    <w:tmpl w:val="E948F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275EA"/>
    <w:multiLevelType w:val="hybridMultilevel"/>
    <w:tmpl w:val="ADF8B1F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E931FA"/>
    <w:multiLevelType w:val="hybridMultilevel"/>
    <w:tmpl w:val="A0C2C648"/>
    <w:lvl w:ilvl="0" w:tplc="712877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087E69"/>
    <w:multiLevelType w:val="hybridMultilevel"/>
    <w:tmpl w:val="4756FB20"/>
    <w:lvl w:ilvl="0" w:tplc="01A0D5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3C5A45"/>
    <w:multiLevelType w:val="hybridMultilevel"/>
    <w:tmpl w:val="7E867162"/>
    <w:lvl w:ilvl="0" w:tplc="A8AEAD9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96"/>
    <w:rsid w:val="00016900"/>
    <w:rsid w:val="00021DF6"/>
    <w:rsid w:val="000238EE"/>
    <w:rsid w:val="000460E7"/>
    <w:rsid w:val="000572BF"/>
    <w:rsid w:val="00065569"/>
    <w:rsid w:val="00067B24"/>
    <w:rsid w:val="00070B70"/>
    <w:rsid w:val="000838C2"/>
    <w:rsid w:val="000E51B0"/>
    <w:rsid w:val="00126D99"/>
    <w:rsid w:val="0014605C"/>
    <w:rsid w:val="00155B39"/>
    <w:rsid w:val="001B499B"/>
    <w:rsid w:val="001E59A4"/>
    <w:rsid w:val="00202DC0"/>
    <w:rsid w:val="00230CAB"/>
    <w:rsid w:val="00265640"/>
    <w:rsid w:val="002672C2"/>
    <w:rsid w:val="002748C1"/>
    <w:rsid w:val="002D7784"/>
    <w:rsid w:val="00300D4C"/>
    <w:rsid w:val="00316E64"/>
    <w:rsid w:val="00320B34"/>
    <w:rsid w:val="00341D0A"/>
    <w:rsid w:val="003431B3"/>
    <w:rsid w:val="003470ED"/>
    <w:rsid w:val="003810B9"/>
    <w:rsid w:val="00410906"/>
    <w:rsid w:val="00424CD4"/>
    <w:rsid w:val="00476566"/>
    <w:rsid w:val="00480F8B"/>
    <w:rsid w:val="00490444"/>
    <w:rsid w:val="004D36B1"/>
    <w:rsid w:val="004E1010"/>
    <w:rsid w:val="0054328A"/>
    <w:rsid w:val="005537C7"/>
    <w:rsid w:val="00583D02"/>
    <w:rsid w:val="00586ED4"/>
    <w:rsid w:val="00587D4F"/>
    <w:rsid w:val="005A58C4"/>
    <w:rsid w:val="005B083E"/>
    <w:rsid w:val="005F005B"/>
    <w:rsid w:val="00604CC2"/>
    <w:rsid w:val="00622DEB"/>
    <w:rsid w:val="0063028C"/>
    <w:rsid w:val="006B2E31"/>
    <w:rsid w:val="006C7536"/>
    <w:rsid w:val="006D0858"/>
    <w:rsid w:val="006F0B0A"/>
    <w:rsid w:val="00754DCC"/>
    <w:rsid w:val="007648EE"/>
    <w:rsid w:val="00776312"/>
    <w:rsid w:val="007942EF"/>
    <w:rsid w:val="00874D9B"/>
    <w:rsid w:val="008B0E87"/>
    <w:rsid w:val="00907565"/>
    <w:rsid w:val="00924E7B"/>
    <w:rsid w:val="00931741"/>
    <w:rsid w:val="009542C0"/>
    <w:rsid w:val="0098303D"/>
    <w:rsid w:val="009850B8"/>
    <w:rsid w:val="00994718"/>
    <w:rsid w:val="009A5B76"/>
    <w:rsid w:val="009C3BFE"/>
    <w:rsid w:val="009C72BE"/>
    <w:rsid w:val="009F41A2"/>
    <w:rsid w:val="00A34F35"/>
    <w:rsid w:val="00A53599"/>
    <w:rsid w:val="00A907FF"/>
    <w:rsid w:val="00AB67CE"/>
    <w:rsid w:val="00AD11C9"/>
    <w:rsid w:val="00B11F05"/>
    <w:rsid w:val="00B1583B"/>
    <w:rsid w:val="00B85A67"/>
    <w:rsid w:val="00BA60B7"/>
    <w:rsid w:val="00C07FCB"/>
    <w:rsid w:val="00C10839"/>
    <w:rsid w:val="00C23FBE"/>
    <w:rsid w:val="00C27386"/>
    <w:rsid w:val="00C27815"/>
    <w:rsid w:val="00C65DC5"/>
    <w:rsid w:val="00C73DF4"/>
    <w:rsid w:val="00C8079D"/>
    <w:rsid w:val="00C9158E"/>
    <w:rsid w:val="00CA0971"/>
    <w:rsid w:val="00CD5C50"/>
    <w:rsid w:val="00D159C8"/>
    <w:rsid w:val="00D5760F"/>
    <w:rsid w:val="00D64A5D"/>
    <w:rsid w:val="00D826E2"/>
    <w:rsid w:val="00DC5467"/>
    <w:rsid w:val="00DE02E2"/>
    <w:rsid w:val="00E252FB"/>
    <w:rsid w:val="00E47646"/>
    <w:rsid w:val="00E91C96"/>
    <w:rsid w:val="00E96317"/>
    <w:rsid w:val="00EF25C6"/>
    <w:rsid w:val="00F13925"/>
    <w:rsid w:val="00F45335"/>
    <w:rsid w:val="00FA5BA1"/>
    <w:rsid w:val="00FA6A82"/>
    <w:rsid w:val="00FA6C41"/>
    <w:rsid w:val="00FA7E6F"/>
    <w:rsid w:val="00F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FA3E"/>
  <w15:docId w15:val="{DFA50D6D-FDC2-49B0-A5B6-09185E74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7D4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63457-3E07-48C2-AA2A-C50A62F0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Ewa Musiał</cp:lastModifiedBy>
  <cp:revision>11</cp:revision>
  <cp:lastPrinted>2025-02-26T10:40:00Z</cp:lastPrinted>
  <dcterms:created xsi:type="dcterms:W3CDTF">2025-04-16T09:07:00Z</dcterms:created>
  <dcterms:modified xsi:type="dcterms:W3CDTF">2025-07-28T12:56:00Z</dcterms:modified>
</cp:coreProperties>
</file>